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6C" w:rsidRDefault="00D803D5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D116C" w:rsidRDefault="007D116C">
      <w:pPr>
        <w:jc w:val="center"/>
        <w:rPr>
          <w:b/>
          <w:bCs/>
          <w:sz w:val="32"/>
        </w:rPr>
      </w:pPr>
    </w:p>
    <w:p w:rsidR="007D116C" w:rsidRDefault="00D803D5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7D116C">
        <w:trPr>
          <w:trHeight w:val="3544"/>
        </w:trPr>
        <w:tc>
          <w:tcPr>
            <w:tcW w:w="5600" w:type="dxa"/>
            <w:vAlign w:val="center"/>
          </w:tcPr>
          <w:p w:rsidR="007D116C" w:rsidRDefault="00D803D5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7D116C" w:rsidRDefault="007D116C">
      <w:pPr>
        <w:jc w:val="center"/>
        <w:rPr>
          <w:b/>
          <w:bCs/>
          <w:sz w:val="32"/>
        </w:rPr>
      </w:pPr>
    </w:p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7D116C">
        <w:trPr>
          <w:trHeight w:val="3582"/>
        </w:trPr>
        <w:tc>
          <w:tcPr>
            <w:tcW w:w="5600" w:type="dxa"/>
            <w:vAlign w:val="center"/>
          </w:tcPr>
          <w:p w:rsidR="007D116C" w:rsidRDefault="00D803D5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/>
    <w:p w:rsidR="007D116C" w:rsidRDefault="007D116C">
      <w:pPr>
        <w:ind w:firstLine="420"/>
      </w:pPr>
    </w:p>
    <w:p w:rsidR="007D116C" w:rsidRDefault="007D116C">
      <w:pPr>
        <w:ind w:firstLine="420"/>
      </w:pPr>
    </w:p>
    <w:p w:rsidR="007D116C" w:rsidRDefault="007D116C">
      <w:pPr>
        <w:ind w:firstLine="420"/>
      </w:pPr>
    </w:p>
    <w:p w:rsidR="007D116C" w:rsidRDefault="007D116C">
      <w:pPr>
        <w:ind w:firstLine="420"/>
      </w:pPr>
    </w:p>
    <w:p w:rsidR="007D116C" w:rsidRDefault="007D116C">
      <w:pPr>
        <w:ind w:firstLine="420"/>
      </w:pPr>
    </w:p>
    <w:p w:rsidR="007D116C" w:rsidRDefault="007D116C">
      <w:pPr>
        <w:ind w:firstLine="420"/>
      </w:pPr>
    </w:p>
    <w:p w:rsidR="007D116C" w:rsidRDefault="007D116C">
      <w:pPr>
        <w:ind w:firstLine="420"/>
      </w:pPr>
    </w:p>
    <w:p w:rsidR="007D116C" w:rsidRDefault="007D116C">
      <w:pPr>
        <w:ind w:firstLine="420"/>
      </w:pPr>
    </w:p>
    <w:p w:rsidR="007D116C" w:rsidRDefault="007D116C">
      <w:pPr>
        <w:ind w:firstLine="420"/>
      </w:pPr>
    </w:p>
    <w:p w:rsidR="007D116C" w:rsidRDefault="007D116C">
      <w:pPr>
        <w:ind w:firstLine="420"/>
      </w:pPr>
    </w:p>
    <w:tbl>
      <w:tblPr>
        <w:tblpPr w:leftFromText="180" w:rightFromText="180" w:vertAnchor="text" w:horzAnchor="margin" w:tblpXSpec="center" w:tblpY="422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</w:tblGrid>
      <w:tr w:rsidR="007D116C">
        <w:trPr>
          <w:trHeight w:val="2329"/>
        </w:trPr>
        <w:tc>
          <w:tcPr>
            <w:tcW w:w="1965" w:type="dxa"/>
            <w:vAlign w:val="center"/>
          </w:tcPr>
          <w:p w:rsidR="007D116C" w:rsidRDefault="00D803D5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7D116C" w:rsidRDefault="007D116C">
      <w:pPr>
        <w:ind w:firstLine="420"/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7D116C">
      <w:pPr>
        <w:ind w:firstLineChars="200" w:firstLine="482"/>
        <w:rPr>
          <w:b/>
          <w:bCs/>
          <w:sz w:val="24"/>
        </w:rPr>
      </w:pPr>
    </w:p>
    <w:p w:rsidR="007D116C" w:rsidRDefault="00D803D5">
      <w:pPr>
        <w:ind w:firstLineChars="200" w:firstLine="482"/>
        <w:rPr>
          <w:rFonts w:ascii="黑体" w:eastAsia="黑体" w:hAnsi="黑体" w:cs="黑体"/>
          <w:sz w:val="28"/>
          <w:szCs w:val="32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</w:t>
      </w:r>
      <w:r>
        <w:rPr>
          <w:rFonts w:hint="eastAsia"/>
          <w:b/>
          <w:bCs/>
          <w:sz w:val="24"/>
        </w:rPr>
        <w:t>25MM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  <w:r>
        <w:rPr>
          <w:rFonts w:ascii="黑体" w:eastAsia="黑体" w:hAnsi="黑体" w:cs="黑体" w:hint="eastAsia"/>
          <w:sz w:val="28"/>
          <w:szCs w:val="32"/>
        </w:rPr>
        <w:br w:type="page"/>
      </w:r>
    </w:p>
    <w:p w:rsidR="007D116C" w:rsidRDefault="00D803D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7D116C" w:rsidRDefault="00D803D5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教师资格证书补发换发申请表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0"/>
        <w:gridCol w:w="1440"/>
        <w:gridCol w:w="1800"/>
        <w:gridCol w:w="2340"/>
        <w:gridCol w:w="1980"/>
      </w:tblGrid>
      <w:tr w:rsidR="007D116C"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4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 w:val="restart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本人正面</w:t>
            </w:r>
            <w:r>
              <w:rPr>
                <w:rFonts w:ascii="仿宋_GB2312" w:eastAsia="仿宋_GB2312" w:hint="eastAsia"/>
                <w:sz w:val="24"/>
              </w:rPr>
              <w:t>一</w:t>
            </w:r>
            <w:r>
              <w:rPr>
                <w:rFonts w:ascii="仿宋_GB2312" w:eastAsia="仿宋_GB2312"/>
                <w:sz w:val="24"/>
              </w:rPr>
              <w:t>寸</w:t>
            </w:r>
          </w:p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免冠</w:t>
            </w:r>
            <w:r>
              <w:rPr>
                <w:rFonts w:ascii="仿宋_GB2312" w:eastAsia="仿宋_GB2312" w:hint="eastAsia"/>
                <w:sz w:val="24"/>
              </w:rPr>
              <w:t>白底彩色</w:t>
            </w:r>
          </w:p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照片</w:t>
            </w:r>
          </w:p>
        </w:tc>
      </w:tr>
      <w:tr w:rsidR="007D116C"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4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34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16C">
        <w:trPr>
          <w:trHeight w:val="571"/>
        </w:trPr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资格种类</w:t>
            </w:r>
          </w:p>
        </w:tc>
        <w:tc>
          <w:tcPr>
            <w:tcW w:w="144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234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16C">
        <w:trPr>
          <w:trHeight w:val="552"/>
        </w:trPr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身份证件类型</w:t>
            </w:r>
          </w:p>
        </w:tc>
        <w:tc>
          <w:tcPr>
            <w:tcW w:w="144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身份证件号码</w:t>
            </w:r>
          </w:p>
        </w:tc>
        <w:tc>
          <w:tcPr>
            <w:tcW w:w="234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16C"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Merge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16C">
        <w:tc>
          <w:tcPr>
            <w:tcW w:w="180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2340" w:type="dxa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原发证时间</w:t>
            </w:r>
          </w:p>
        </w:tc>
        <w:tc>
          <w:tcPr>
            <w:tcW w:w="1980" w:type="dxa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116C">
        <w:trPr>
          <w:trHeight w:val="761"/>
        </w:trPr>
        <w:tc>
          <w:tcPr>
            <w:tcW w:w="1800" w:type="dxa"/>
            <w:vMerge w:val="restart"/>
            <w:vAlign w:val="center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申请事由</w:t>
            </w:r>
          </w:p>
        </w:tc>
        <w:tc>
          <w:tcPr>
            <w:tcW w:w="7560" w:type="dxa"/>
            <w:gridSpan w:val="4"/>
          </w:tcPr>
          <w:p w:rsidR="007D116C" w:rsidRDefault="00D803D5">
            <w:pPr>
              <w:spacing w:line="440" w:lineRule="exact"/>
              <w:ind w:leftChars="-51" w:left="-107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□证书遗失需补发</w:t>
            </w:r>
          </w:p>
          <w:p w:rsidR="007D116C" w:rsidRDefault="007D116C">
            <w:pPr>
              <w:spacing w:line="440" w:lineRule="exact"/>
              <w:ind w:leftChars="-51" w:left="1" w:hangingChars="45" w:hanging="108"/>
              <w:rPr>
                <w:rFonts w:ascii="仿宋_GB2312" w:eastAsia="仿宋_GB2312"/>
                <w:sz w:val="24"/>
              </w:rPr>
            </w:pPr>
          </w:p>
        </w:tc>
      </w:tr>
      <w:tr w:rsidR="007D116C">
        <w:trPr>
          <w:trHeight w:val="689"/>
        </w:trPr>
        <w:tc>
          <w:tcPr>
            <w:tcW w:w="1800" w:type="dxa"/>
            <w:vMerge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60" w:type="dxa"/>
            <w:gridSpan w:val="4"/>
            <w:vAlign w:val="center"/>
          </w:tcPr>
          <w:p w:rsidR="007D116C" w:rsidRDefault="00D803D5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□证书损毁影响使用需换发</w:t>
            </w:r>
          </w:p>
          <w:p w:rsidR="007D116C" w:rsidRDefault="007D116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7D116C">
        <w:trPr>
          <w:trHeight w:val="1757"/>
        </w:trPr>
        <w:tc>
          <w:tcPr>
            <w:tcW w:w="1800" w:type="dxa"/>
            <w:vAlign w:val="center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诺</w:t>
            </w:r>
          </w:p>
        </w:tc>
        <w:tc>
          <w:tcPr>
            <w:tcW w:w="7560" w:type="dxa"/>
            <w:gridSpan w:val="4"/>
            <w:vAlign w:val="center"/>
          </w:tcPr>
          <w:p w:rsidR="007D116C" w:rsidRDefault="00D803D5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以上信息准确，情况属实。因信息有误造成的一切后果由本人承担。</w:t>
            </w:r>
          </w:p>
          <w:p w:rsidR="007D116C" w:rsidRDefault="007D116C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申请人签名：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D116C">
        <w:trPr>
          <w:trHeight w:val="2189"/>
        </w:trPr>
        <w:tc>
          <w:tcPr>
            <w:tcW w:w="1800" w:type="dxa"/>
            <w:vAlign w:val="center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高校主管部门</w:t>
            </w:r>
          </w:p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 w:rsidR="007D116C" w:rsidRDefault="00D803D5">
            <w:pPr>
              <w:spacing w:line="500" w:lineRule="exact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7D116C" w:rsidRDefault="007D116C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7D116C" w:rsidRDefault="00D803D5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D116C">
        <w:tc>
          <w:tcPr>
            <w:tcW w:w="1800" w:type="dxa"/>
            <w:vAlign w:val="center"/>
          </w:tcPr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</w:p>
          <w:p w:rsidR="007D116C" w:rsidRDefault="00D803D5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</w:tcPr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D116C" w:rsidRDefault="007D116C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</w:p>
          <w:p w:rsidR="007D116C" w:rsidRDefault="00D803D5">
            <w:pPr>
              <w:spacing w:line="5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D116C" w:rsidRDefault="00D803D5">
      <w:pPr>
        <w:spacing w:line="50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备注：</w:t>
      </w: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所填个人信息应与原教师资格证书信息一致；</w:t>
      </w:r>
    </w:p>
    <w:p w:rsidR="007D116C" w:rsidRDefault="00D803D5">
      <w:pPr>
        <w:ind w:firstLineChars="350" w:firstLine="735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>
        <w:rPr>
          <w:rFonts w:ascii="仿宋_GB2312" w:eastAsia="仿宋_GB2312" w:hint="eastAsia"/>
        </w:rPr>
        <w:t>本表一式叁份，</w:t>
      </w:r>
      <w:r>
        <w:rPr>
          <w:rFonts w:ascii="仿宋_GB2312" w:eastAsia="仿宋_GB2312"/>
        </w:rPr>
        <w:t>一份存入持证人人事档案，一份由认定机构归档保存，一份由本人留存。</w:t>
      </w:r>
    </w:p>
    <w:p w:rsidR="007D116C" w:rsidRDefault="00D803D5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</w:p>
    <w:p w:rsidR="007D116C" w:rsidRDefault="00D803D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7D116C" w:rsidRDefault="00D803D5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教师资格证书信息更正备案表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619"/>
        <w:gridCol w:w="1471"/>
        <w:gridCol w:w="746"/>
        <w:gridCol w:w="887"/>
        <w:gridCol w:w="709"/>
        <w:gridCol w:w="898"/>
        <w:gridCol w:w="1802"/>
      </w:tblGrid>
      <w:tr w:rsidR="007D116C">
        <w:trPr>
          <w:trHeight w:val="496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变更前证书信息</w:t>
            </w:r>
          </w:p>
        </w:tc>
      </w:tr>
      <w:tr w:rsidR="007D116C">
        <w:trPr>
          <w:cantSplit/>
          <w:trHeight w:val="34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7D1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116C" w:rsidRDefault="00D803D5" w:rsidP="008D39F4">
            <w:pPr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D116C">
        <w:trPr>
          <w:cantSplit/>
          <w:trHeight w:val="617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有效身份</w:t>
            </w:r>
          </w:p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有效身份</w:t>
            </w:r>
          </w:p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（若无变更前照片，可留空）</w:t>
            </w:r>
          </w:p>
        </w:tc>
      </w:tr>
      <w:tr w:rsidR="007D116C">
        <w:trPr>
          <w:cantSplit/>
          <w:trHeight w:val="59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7D116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D116C">
        <w:trPr>
          <w:trHeight w:val="62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教师资格</w:t>
            </w:r>
          </w:p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7D116C">
            <w:pPr>
              <w:rPr>
                <w:rFonts w:ascii="仿宋_GB2312" w:eastAsia="仿宋_GB2312"/>
                <w:sz w:val="24"/>
              </w:rPr>
            </w:pPr>
          </w:p>
        </w:tc>
      </w:tr>
      <w:tr w:rsidR="007D116C">
        <w:trPr>
          <w:trHeight w:val="55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7D116C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7D116C">
        <w:trPr>
          <w:trHeight w:val="567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变更后证书信息</w:t>
            </w:r>
          </w:p>
        </w:tc>
      </w:tr>
      <w:tr w:rsidR="007D116C">
        <w:trPr>
          <w:trHeight w:val="552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55"/>
              <w:gridCol w:w="1619"/>
              <w:gridCol w:w="1471"/>
              <w:gridCol w:w="762"/>
              <w:gridCol w:w="859"/>
              <w:gridCol w:w="764"/>
              <w:gridCol w:w="855"/>
              <w:gridCol w:w="1800"/>
              <w:gridCol w:w="33"/>
            </w:tblGrid>
            <w:tr w:rsidR="007D116C">
              <w:trPr>
                <w:trHeight w:val="418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姓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 xml:space="preserve">    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7D116C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性别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7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民族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D116C" w:rsidRDefault="00D803D5" w:rsidP="008D39F4">
                  <w:pPr>
                    <w:spacing w:beforeLines="50" w:line="360" w:lineRule="auto"/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照片</w:t>
                  </w:r>
                </w:p>
              </w:tc>
            </w:tr>
            <w:tr w:rsidR="007D116C">
              <w:trPr>
                <w:gridAfter w:val="1"/>
                <w:wAfter w:w="33" w:type="dxa"/>
                <w:trHeight w:val="617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有效身份</w:t>
                  </w:r>
                </w:p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D116C" w:rsidRDefault="00D803D5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（此处粘贴变更后照片）</w:t>
                  </w:r>
                </w:p>
              </w:tc>
            </w:tr>
            <w:tr w:rsidR="007D116C">
              <w:trPr>
                <w:gridAfter w:val="1"/>
                <w:wAfter w:w="33" w:type="dxa"/>
                <w:trHeight w:val="598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D116C" w:rsidRDefault="007D116C">
                  <w:pPr>
                    <w:widowControl/>
                    <w:jc w:val="left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7D116C">
              <w:trPr>
                <w:gridAfter w:val="1"/>
                <w:wAfter w:w="33" w:type="dxa"/>
                <w:trHeight w:val="513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教师资格</w:t>
                  </w:r>
                </w:p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7D116C" w:rsidRDefault="007D116C">
                  <w:pPr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  <w:tr w:rsidR="007D116C">
              <w:trPr>
                <w:gridAfter w:val="1"/>
                <w:wAfter w:w="33" w:type="dxa"/>
                <w:trHeight w:val="552"/>
                <w:jc w:val="center"/>
              </w:trPr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D116C" w:rsidRDefault="00D803D5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7D116C" w:rsidRDefault="007D116C">
                  <w:pPr>
                    <w:jc w:val="center"/>
                    <w:rPr>
                      <w:rFonts w:ascii="仿宋_GB2312" w:eastAsia="仿宋_GB2312"/>
                      <w:sz w:val="24"/>
                    </w:rPr>
                  </w:pPr>
                </w:p>
              </w:tc>
            </w:tr>
          </w:tbl>
          <w:p w:rsidR="007D116C" w:rsidRDefault="007D116C">
            <w:pPr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7D116C">
        <w:trPr>
          <w:trHeight w:val="40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姓名；性别；出生年月；民族；身份证号；教师资格证书号码；</w:t>
            </w:r>
          </w:p>
        </w:tc>
      </w:tr>
      <w:tr w:rsidR="007D116C">
        <w:trPr>
          <w:trHeight w:val="422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Lucida Sans" w:hint="eastAsia"/>
                <w:sz w:val="20"/>
                <w:szCs w:val="20"/>
                <w:shd w:val="clear" w:color="auto" w:fill="FCFDFD"/>
              </w:rPr>
              <w:t>认定历史数据变更</w:t>
            </w:r>
            <w:r>
              <w:rPr>
                <w:rFonts w:ascii="仿宋_GB2312" w:eastAsia="仿宋_GB2312" w:hAnsi="Lucida Sans" w:hint="eastAsia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定期注册入库的认定信息变更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 xml:space="preserve"> /</w:t>
            </w:r>
            <w:r>
              <w:rPr>
                <w:rFonts w:ascii="仿宋_GB2312" w:eastAsia="仿宋_GB2312" w:hAnsi="Lucida Sans" w:hint="eastAsia"/>
                <w:color w:val="222222"/>
                <w:sz w:val="20"/>
                <w:szCs w:val="20"/>
                <w:shd w:val="clear" w:color="auto" w:fill="FCFDFD"/>
              </w:rPr>
              <w:t>未入库的认定信息变更</w:t>
            </w:r>
          </w:p>
        </w:tc>
      </w:tr>
      <w:tr w:rsidR="007D116C">
        <w:trPr>
          <w:trHeight w:val="765"/>
          <w:jc w:val="center"/>
        </w:trPr>
        <w:tc>
          <w:tcPr>
            <w:tcW w:w="95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6C" w:rsidRDefault="00D803D5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本人确认以上教师资格证书信息更正无误。</w:t>
            </w:r>
          </w:p>
          <w:p w:rsidR="007D116C" w:rsidRDefault="007D116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>持证人签字：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D116C">
        <w:trPr>
          <w:trHeight w:val="1025"/>
          <w:jc w:val="center"/>
        </w:trPr>
        <w:tc>
          <w:tcPr>
            <w:tcW w:w="1455" w:type="dxa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经办人</w:t>
            </w:r>
          </w:p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8132" w:type="dxa"/>
            <w:gridSpan w:val="7"/>
          </w:tcPr>
          <w:p w:rsidR="007D116C" w:rsidRDefault="00D803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有关材料已审核，情况属实。</w:t>
            </w:r>
          </w:p>
          <w:p w:rsidR="007D116C" w:rsidRDefault="007D116C">
            <w:pPr>
              <w:spacing w:line="2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7D116C" w:rsidRDefault="00D803D5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（公章）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D116C">
        <w:trPr>
          <w:trHeight w:val="929"/>
          <w:jc w:val="center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认定机构</w:t>
            </w:r>
          </w:p>
          <w:p w:rsidR="007D116C" w:rsidRDefault="00D803D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16C" w:rsidRDefault="00D803D5">
            <w:pPr>
              <w:ind w:firstLineChars="50" w:firstLine="10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已完成信息变更，重发证书。</w:t>
            </w: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</w:p>
          <w:p w:rsidR="007D116C" w:rsidRDefault="007D116C">
            <w:pPr>
              <w:spacing w:line="4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7D116C" w:rsidRDefault="00D803D5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sym w:font="Wingdings 2" w:char="F0A3"/>
            </w:r>
            <w:r>
              <w:rPr>
                <w:rFonts w:ascii="仿宋_GB2312" w:eastAsia="仿宋_GB2312" w:hint="eastAsia"/>
                <w:szCs w:val="21"/>
              </w:rPr>
              <w:t>已完成信息变更，在原证书上备注页注明变更信息。</w:t>
            </w:r>
          </w:p>
          <w:p w:rsidR="007D116C" w:rsidRDefault="00D803D5">
            <w:pPr>
              <w:spacing w:line="44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经办人签名：</w:t>
            </w:r>
          </w:p>
          <w:p w:rsidR="007D116C" w:rsidRDefault="00D803D5">
            <w:pPr>
              <w:ind w:firstLineChars="1050" w:firstLine="25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（公章）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</w:p>
        </w:tc>
      </w:tr>
    </w:tbl>
    <w:p w:rsidR="007D116C" w:rsidRDefault="00D803D5" w:rsidP="008D39F4">
      <w:pPr>
        <w:spacing w:beforeLines="50"/>
        <w:ind w:left="660" w:hangingChars="300" w:hanging="660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注：本表一式</w:t>
      </w:r>
      <w:r>
        <w:rPr>
          <w:rFonts w:ascii="仿宋_GB2312" w:eastAsia="仿宋_GB2312" w:hint="eastAsia"/>
        </w:rPr>
        <w:t>叁份</w:t>
      </w:r>
      <w:bookmarkStart w:id="0" w:name="_GoBack"/>
      <w:bookmarkEnd w:id="0"/>
      <w:r>
        <w:rPr>
          <w:rFonts w:ascii="仿宋_GB2312" w:eastAsia="仿宋_GB2312" w:hint="eastAsia"/>
          <w:sz w:val="22"/>
        </w:rPr>
        <w:t>。一份存入持证人人事档案，一份由认定机构归档保存，一份由本人留存。</w:t>
      </w:r>
    </w:p>
    <w:p w:rsidR="007D116C" w:rsidRDefault="00D803D5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4</w:t>
      </w:r>
    </w:p>
    <w:p w:rsidR="007D116C" w:rsidRDefault="00D803D5">
      <w:pPr>
        <w:spacing w:line="640" w:lineRule="exact"/>
        <w:jc w:val="center"/>
        <w:rPr>
          <w:rFonts w:ascii="方正小标宋简体" w:eastAsia="方正小标宋简体"/>
          <w:sz w:val="40"/>
          <w:szCs w:val="44"/>
        </w:rPr>
      </w:pPr>
      <w:r>
        <w:rPr>
          <w:rFonts w:ascii="方正小标宋简体" w:eastAsia="方正小标宋简体" w:hint="eastAsia"/>
          <w:sz w:val="40"/>
          <w:szCs w:val="44"/>
        </w:rPr>
        <w:t>教师资格证书补发换发重发申请汇总表</w:t>
      </w:r>
    </w:p>
    <w:p w:rsidR="007D116C" w:rsidRDefault="007D116C"/>
    <w:p w:rsidR="007D116C" w:rsidRDefault="00D803D5">
      <w:pPr>
        <w:ind w:leftChars="-95" w:left="1" w:hangingChars="83" w:hanging="20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高校名称</w:t>
      </w:r>
      <w:r>
        <w:rPr>
          <w:rFonts w:ascii="仿宋_GB2312" w:eastAsia="仿宋_GB2312" w:hint="eastAsia"/>
          <w:b/>
          <w:bCs/>
          <w:sz w:val="24"/>
        </w:rPr>
        <w:t xml:space="preserve"> </w:t>
      </w:r>
      <w:r>
        <w:rPr>
          <w:rFonts w:ascii="仿宋_GB2312" w:eastAsia="仿宋_GB2312" w:hint="eastAsia"/>
          <w:b/>
          <w:bCs/>
          <w:sz w:val="24"/>
        </w:rPr>
        <w:t>（代码）（盖章）</w:t>
      </w:r>
    </w:p>
    <w:tbl>
      <w:tblPr>
        <w:tblStyle w:val="a7"/>
        <w:tblW w:w="9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9"/>
        <w:gridCol w:w="1031"/>
        <w:gridCol w:w="1613"/>
        <w:gridCol w:w="1099"/>
        <w:gridCol w:w="1551"/>
        <w:gridCol w:w="3087"/>
      </w:tblGrid>
      <w:tr w:rsidR="007D116C">
        <w:trPr>
          <w:trHeight w:val="941"/>
          <w:jc w:val="center"/>
        </w:trPr>
        <w:tc>
          <w:tcPr>
            <w:tcW w:w="5963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ADA" w:themeFill="accent6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教师资格证书补发换发重发申请信息</w:t>
            </w:r>
          </w:p>
        </w:tc>
        <w:tc>
          <w:tcPr>
            <w:tcW w:w="308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D803D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认定指导中心</w:t>
            </w:r>
          </w:p>
          <w:p w:rsidR="007D116C" w:rsidRDefault="00D803D5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审核意见</w:t>
            </w: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申请类型</w:t>
            </w:r>
          </w:p>
        </w:tc>
        <w:tc>
          <w:tcPr>
            <w:tcW w:w="1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信息变更项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是否予以受理</w:t>
            </w: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7D116C"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7D116C">
        <w:trPr>
          <w:trHeight w:val="2561"/>
          <w:jc w:val="center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ADA" w:themeFill="accent6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高校主管部门</w:t>
            </w:r>
          </w:p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审核意见</w:t>
            </w:r>
          </w:p>
        </w:tc>
        <w:tc>
          <w:tcPr>
            <w:tcW w:w="4263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ADA" w:themeFill="accent6" w:themeFillTint="32"/>
          </w:tcPr>
          <w:p w:rsidR="007D116C" w:rsidRDefault="00D803D5" w:rsidP="008D39F4">
            <w:pPr>
              <w:spacing w:beforeLines="50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经审核，以上名申请材料齐全，情况属实，请予受理。</w:t>
            </w:r>
          </w:p>
          <w:p w:rsidR="007D116C" w:rsidRDefault="007D116C" w:rsidP="008D39F4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7D116C" w:rsidRDefault="007D116C" w:rsidP="008D39F4">
            <w:pPr>
              <w:spacing w:beforeLines="50"/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spacing w:line="480" w:lineRule="auto"/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</w:t>
            </w: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7D116C" w:rsidRDefault="00D803D5">
            <w:pPr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　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308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CE6F2" w:themeFill="accent1" w:themeFillTint="32"/>
          </w:tcPr>
          <w:p w:rsidR="007D116C" w:rsidRDefault="00D803D5" w:rsidP="008D39F4">
            <w:pPr>
              <w:spacing w:beforeLines="50"/>
              <w:ind w:firstLine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经审核，实际予以受理</w:t>
            </w:r>
          </w:p>
          <w:p w:rsidR="007D116C" w:rsidRDefault="00D803D5" w:rsidP="008D39F4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份申请材料。</w:t>
            </w:r>
          </w:p>
          <w:p w:rsidR="007D116C" w:rsidRDefault="00D803D5" w:rsidP="008D39F4">
            <w:pPr>
              <w:spacing w:beforeLine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认定指导中心</w:t>
            </w:r>
          </w:p>
          <w:p w:rsidR="007D116C" w:rsidRDefault="00D803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核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人签名：</w:t>
            </w:r>
          </w:p>
          <w:p w:rsidR="007D116C" w:rsidRDefault="007D116C">
            <w:pPr>
              <w:rPr>
                <w:rFonts w:ascii="仿宋_GB2312" w:eastAsia="仿宋_GB2312"/>
                <w:sz w:val="24"/>
              </w:rPr>
            </w:pPr>
          </w:p>
          <w:p w:rsidR="007D116C" w:rsidRDefault="007D116C">
            <w:pPr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审核日期：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　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7D116C">
        <w:trPr>
          <w:trHeight w:val="1510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BF1DE" w:themeFill="accent3" w:themeFillTint="32"/>
            <w:vAlign w:val="center"/>
          </w:tcPr>
          <w:p w:rsidR="007D116C" w:rsidRDefault="00D803D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证书签收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BF1DE" w:themeFill="accent3" w:themeFillTint="32"/>
          </w:tcPr>
          <w:p w:rsidR="007D116C" w:rsidRDefault="007D116C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7D116C" w:rsidRDefault="00D803D5">
            <w:pPr>
              <w:spacing w:line="360" w:lineRule="auto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今领取我校补发换发重发教师资格证书本，相关申请表格一并领回。</w:t>
            </w:r>
          </w:p>
          <w:p w:rsidR="007D116C" w:rsidRDefault="00D803D5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领取人签名：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</w:p>
          <w:p w:rsidR="007D116C" w:rsidRDefault="00D803D5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领取日期：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7D116C" w:rsidRDefault="00D803D5">
      <w:pPr>
        <w:rPr>
          <w:rFonts w:ascii="仿宋_GB2312" w:eastAsia="仿宋_GB2312" w:hAnsi="方正小标宋简体" w:cs="方正小标宋简体"/>
          <w:b/>
          <w:bCs/>
          <w:sz w:val="44"/>
          <w:szCs w:val="44"/>
        </w:rPr>
      </w:pPr>
      <w:r>
        <w:rPr>
          <w:rFonts w:ascii="仿宋_GB2312" w:eastAsia="仿宋_GB2312" w:hint="eastAsia"/>
        </w:rPr>
        <w:t>注：申请类型填写补发、换发或重发。</w:t>
      </w:r>
    </w:p>
    <w:sectPr w:rsidR="007D116C" w:rsidSect="007D116C">
      <w:headerReference w:type="default" r:id="rId7"/>
      <w:footerReference w:type="even" r:id="rId8"/>
      <w:footerReference w:type="default" r:id="rId9"/>
      <w:pgSz w:w="11907" w:h="16840"/>
      <w:pgMar w:top="1446" w:right="1474" w:bottom="1985" w:left="1588" w:header="850" w:footer="1418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D5" w:rsidRDefault="00D803D5" w:rsidP="007D116C">
      <w:r>
        <w:separator/>
      </w:r>
    </w:p>
  </w:endnote>
  <w:endnote w:type="continuationSeparator" w:id="1">
    <w:p w:rsidR="00D803D5" w:rsidRDefault="00D803D5" w:rsidP="007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</w:rPr>
      <w:id w:val="479277505"/>
      <w:docPartObj>
        <w:docPartGallery w:val="AutoText"/>
      </w:docPartObj>
    </w:sdtPr>
    <w:sdtContent>
      <w:p w:rsidR="007D116C" w:rsidRDefault="007D116C">
        <w:pPr>
          <w:pStyle w:val="a5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 w:rsidR="00D803D5"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8D39F4" w:rsidRPr="008D39F4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8D39F4">
          <w:rPr>
            <w:rFonts w:asciiTheme="minorEastAsia" w:eastAsiaTheme="minorEastAsia" w:hAnsiTheme="minorEastAsia"/>
            <w:noProof/>
            <w:sz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632253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D116C" w:rsidRDefault="007D116C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D803D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D39F4" w:rsidRPr="008D39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D39F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D5" w:rsidRDefault="00D803D5" w:rsidP="007D116C">
      <w:r>
        <w:separator/>
      </w:r>
    </w:p>
  </w:footnote>
  <w:footnote w:type="continuationSeparator" w:id="1">
    <w:p w:rsidR="00D803D5" w:rsidRDefault="00D803D5" w:rsidP="007D1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16C" w:rsidRDefault="007D116C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1785"/>
      </w:tabs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M4NjYxOWQ4ZTdmNGZmNTYyZjZmZDcyNTI2MzIzYTIifQ=="/>
  </w:docVars>
  <w:rsids>
    <w:rsidRoot w:val="00A27E19"/>
    <w:rsid w:val="00001D50"/>
    <w:rsid w:val="000270B7"/>
    <w:rsid w:val="00030F8F"/>
    <w:rsid w:val="000333DB"/>
    <w:rsid w:val="0004674F"/>
    <w:rsid w:val="0004709C"/>
    <w:rsid w:val="000478A0"/>
    <w:rsid w:val="00052CA5"/>
    <w:rsid w:val="00060033"/>
    <w:rsid w:val="00094ADB"/>
    <w:rsid w:val="00095D5E"/>
    <w:rsid w:val="000F3EFE"/>
    <w:rsid w:val="0015116C"/>
    <w:rsid w:val="0017457B"/>
    <w:rsid w:val="00174CC6"/>
    <w:rsid w:val="00175CF8"/>
    <w:rsid w:val="001A3862"/>
    <w:rsid w:val="001B2DBA"/>
    <w:rsid w:val="001C04D4"/>
    <w:rsid w:val="001C0B7D"/>
    <w:rsid w:val="001E4276"/>
    <w:rsid w:val="00203A80"/>
    <w:rsid w:val="00220EF9"/>
    <w:rsid w:val="00234F23"/>
    <w:rsid w:val="002544AF"/>
    <w:rsid w:val="00255538"/>
    <w:rsid w:val="00261B8B"/>
    <w:rsid w:val="00291C91"/>
    <w:rsid w:val="002B18B4"/>
    <w:rsid w:val="002D72DC"/>
    <w:rsid w:val="00306BA1"/>
    <w:rsid w:val="0031744A"/>
    <w:rsid w:val="003212D0"/>
    <w:rsid w:val="00323CE8"/>
    <w:rsid w:val="00395E0B"/>
    <w:rsid w:val="003C0FF3"/>
    <w:rsid w:val="004107A3"/>
    <w:rsid w:val="00422DEE"/>
    <w:rsid w:val="00440ADE"/>
    <w:rsid w:val="004540A0"/>
    <w:rsid w:val="004565E4"/>
    <w:rsid w:val="00461390"/>
    <w:rsid w:val="0046462C"/>
    <w:rsid w:val="0046492F"/>
    <w:rsid w:val="0047179F"/>
    <w:rsid w:val="004A3725"/>
    <w:rsid w:val="004A7E2B"/>
    <w:rsid w:val="004C07C5"/>
    <w:rsid w:val="004D4EEA"/>
    <w:rsid w:val="00524B0D"/>
    <w:rsid w:val="00532A86"/>
    <w:rsid w:val="00543653"/>
    <w:rsid w:val="00544845"/>
    <w:rsid w:val="0055257D"/>
    <w:rsid w:val="00552CE7"/>
    <w:rsid w:val="00557061"/>
    <w:rsid w:val="005577B2"/>
    <w:rsid w:val="00564941"/>
    <w:rsid w:val="0057039D"/>
    <w:rsid w:val="00570755"/>
    <w:rsid w:val="00574E59"/>
    <w:rsid w:val="0059376B"/>
    <w:rsid w:val="005B4588"/>
    <w:rsid w:val="005C12CF"/>
    <w:rsid w:val="005E1202"/>
    <w:rsid w:val="00603D29"/>
    <w:rsid w:val="00611EAD"/>
    <w:rsid w:val="0065242F"/>
    <w:rsid w:val="00664113"/>
    <w:rsid w:val="00683A7F"/>
    <w:rsid w:val="006D07D8"/>
    <w:rsid w:val="006D76FB"/>
    <w:rsid w:val="00714086"/>
    <w:rsid w:val="00723E38"/>
    <w:rsid w:val="007436F2"/>
    <w:rsid w:val="00760339"/>
    <w:rsid w:val="007677F4"/>
    <w:rsid w:val="007802D0"/>
    <w:rsid w:val="007C1362"/>
    <w:rsid w:val="007C4E58"/>
    <w:rsid w:val="007D116C"/>
    <w:rsid w:val="007D3A0C"/>
    <w:rsid w:val="007E349F"/>
    <w:rsid w:val="00820A14"/>
    <w:rsid w:val="008342C7"/>
    <w:rsid w:val="00863333"/>
    <w:rsid w:val="0088398F"/>
    <w:rsid w:val="008A2A8D"/>
    <w:rsid w:val="008A2C37"/>
    <w:rsid w:val="008B2F6F"/>
    <w:rsid w:val="008C0873"/>
    <w:rsid w:val="008D1890"/>
    <w:rsid w:val="008D39F4"/>
    <w:rsid w:val="008E1EEB"/>
    <w:rsid w:val="009002D0"/>
    <w:rsid w:val="00905A7C"/>
    <w:rsid w:val="00907A55"/>
    <w:rsid w:val="00915A93"/>
    <w:rsid w:val="009253CC"/>
    <w:rsid w:val="0092615B"/>
    <w:rsid w:val="0092738B"/>
    <w:rsid w:val="00932C42"/>
    <w:rsid w:val="00944160"/>
    <w:rsid w:val="0094763A"/>
    <w:rsid w:val="009549DF"/>
    <w:rsid w:val="009B0B59"/>
    <w:rsid w:val="009C7EC4"/>
    <w:rsid w:val="009E27CF"/>
    <w:rsid w:val="00A03CF5"/>
    <w:rsid w:val="00A10D82"/>
    <w:rsid w:val="00A27E19"/>
    <w:rsid w:val="00AA33F0"/>
    <w:rsid w:val="00AC265C"/>
    <w:rsid w:val="00AD2B76"/>
    <w:rsid w:val="00B0299E"/>
    <w:rsid w:val="00B24F92"/>
    <w:rsid w:val="00B64DE6"/>
    <w:rsid w:val="00B72656"/>
    <w:rsid w:val="00B92DFF"/>
    <w:rsid w:val="00BA7B41"/>
    <w:rsid w:val="00BB6876"/>
    <w:rsid w:val="00BC1A97"/>
    <w:rsid w:val="00BC5A77"/>
    <w:rsid w:val="00BD038C"/>
    <w:rsid w:val="00BF4C20"/>
    <w:rsid w:val="00C2739E"/>
    <w:rsid w:val="00C53079"/>
    <w:rsid w:val="00C92E14"/>
    <w:rsid w:val="00CD638B"/>
    <w:rsid w:val="00D02EBF"/>
    <w:rsid w:val="00D22030"/>
    <w:rsid w:val="00D264C6"/>
    <w:rsid w:val="00D803D5"/>
    <w:rsid w:val="00DC33E1"/>
    <w:rsid w:val="00DC56B4"/>
    <w:rsid w:val="00DD74C4"/>
    <w:rsid w:val="00DF1559"/>
    <w:rsid w:val="00DF68B7"/>
    <w:rsid w:val="00E24DDD"/>
    <w:rsid w:val="00E41892"/>
    <w:rsid w:val="00E73617"/>
    <w:rsid w:val="00E92B6D"/>
    <w:rsid w:val="00E9774F"/>
    <w:rsid w:val="00ED3EC1"/>
    <w:rsid w:val="00ED664F"/>
    <w:rsid w:val="00EE7EF1"/>
    <w:rsid w:val="00F02F9F"/>
    <w:rsid w:val="00F24FED"/>
    <w:rsid w:val="00F408CE"/>
    <w:rsid w:val="00F41E27"/>
    <w:rsid w:val="00F71689"/>
    <w:rsid w:val="00F82394"/>
    <w:rsid w:val="00F82FD8"/>
    <w:rsid w:val="00FB69BD"/>
    <w:rsid w:val="00FD7A63"/>
    <w:rsid w:val="00FF6036"/>
    <w:rsid w:val="0711350E"/>
    <w:rsid w:val="0B700969"/>
    <w:rsid w:val="0CDA1633"/>
    <w:rsid w:val="0E810B0B"/>
    <w:rsid w:val="1580215A"/>
    <w:rsid w:val="1A466EAE"/>
    <w:rsid w:val="1DEE0E87"/>
    <w:rsid w:val="23CE69E2"/>
    <w:rsid w:val="27CB0E68"/>
    <w:rsid w:val="35592A20"/>
    <w:rsid w:val="358967F0"/>
    <w:rsid w:val="3A08317F"/>
    <w:rsid w:val="3CD10F31"/>
    <w:rsid w:val="3F370D66"/>
    <w:rsid w:val="3F572AFA"/>
    <w:rsid w:val="482A7897"/>
    <w:rsid w:val="483B7E26"/>
    <w:rsid w:val="52D7763F"/>
    <w:rsid w:val="631A2CE5"/>
    <w:rsid w:val="633F0F02"/>
    <w:rsid w:val="66EF455E"/>
    <w:rsid w:val="68492F27"/>
    <w:rsid w:val="68495147"/>
    <w:rsid w:val="698C671E"/>
    <w:rsid w:val="6B285E7E"/>
    <w:rsid w:val="6D943703"/>
    <w:rsid w:val="781B261E"/>
    <w:rsid w:val="7DD62779"/>
    <w:rsid w:val="7F9D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semiHidden="0" w:uiPriority="99" w:unhideWhenUsed="0" w:qFormat="1"/>
    <w:lsdException w:name="footer" w:semiHidden="0" w:uiPriority="99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116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116C"/>
    <w:pPr>
      <w:ind w:leftChars="2500" w:left="100"/>
    </w:pPr>
  </w:style>
  <w:style w:type="paragraph" w:styleId="a4">
    <w:name w:val="Balloon Text"/>
    <w:basedOn w:val="a"/>
    <w:semiHidden/>
    <w:qFormat/>
    <w:rsid w:val="007D116C"/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qFormat/>
    <w:rsid w:val="007D116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0"/>
    <w:uiPriority w:val="99"/>
    <w:qFormat/>
    <w:rsid w:val="007D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7D11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7D116C"/>
  </w:style>
  <w:style w:type="character" w:styleId="a9">
    <w:name w:val="Hyperlink"/>
    <w:basedOn w:val="a0"/>
    <w:qFormat/>
    <w:rsid w:val="007D116C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qFormat/>
    <w:rsid w:val="007D116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6"/>
    <w:uiPriority w:val="99"/>
    <w:qFormat/>
    <w:rsid w:val="007D116C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7D11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1EEA-DA1E-4921-83FE-AC0C7D2B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1414</Characters>
  <Application>Microsoft Office Word</Application>
  <DocSecurity>0</DocSecurity>
  <Lines>11</Lines>
  <Paragraphs>3</Paragraphs>
  <ScaleCrop>false</ScaleCrop>
  <Company>微软中国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关于对我省教师资格认定体检标准</dc:title>
  <dc:creator>User</dc:creator>
  <cp:lastModifiedBy>HP</cp:lastModifiedBy>
  <cp:revision>2</cp:revision>
  <cp:lastPrinted>2023-03-21T08:09:00Z</cp:lastPrinted>
  <dcterms:created xsi:type="dcterms:W3CDTF">2023-03-22T02:28:00Z</dcterms:created>
  <dcterms:modified xsi:type="dcterms:W3CDTF">2023-03-22T02:28:00Z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5F9FB83C1CA6430F819B1C2C2C12F75C</vt:lpwstr>
  </property>
</Properties>
</file>